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936F" w14:textId="597484F2" w:rsidR="00F933D0" w:rsidRPr="00F933D0" w:rsidRDefault="00F933D0" w:rsidP="00F933D0">
      <w:pPr>
        <w:rPr>
          <w:rFonts w:ascii="ＭＳ ゴシック" w:eastAsia="ＭＳ ゴシック" w:hAnsi="ＭＳ ゴシック"/>
          <w:szCs w:val="21"/>
        </w:rPr>
      </w:pPr>
      <w:r w:rsidRPr="00F933D0">
        <w:rPr>
          <w:rFonts w:ascii="ＭＳ ゴシック" w:eastAsia="ＭＳ ゴシック" w:hAnsi="ＭＳ ゴシック" w:hint="eastAsia"/>
          <w:szCs w:val="21"/>
        </w:rPr>
        <w:t>[様式７号]</w:t>
      </w:r>
      <w:r w:rsidR="00AA14BC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AA14BC" w:rsidRPr="00AA14B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D0639">
        <w:rPr>
          <w:rFonts w:ascii="ＭＳ ゴシック" w:eastAsia="ＭＳ ゴシック" w:hAnsi="ＭＳ ゴシック" w:hint="eastAsia"/>
          <w:sz w:val="24"/>
        </w:rPr>
        <w:t xml:space="preserve">　　　相談システム</w:t>
      </w:r>
      <w:r w:rsidR="00AA14BC" w:rsidRPr="00AA14BC">
        <w:rPr>
          <w:rFonts w:ascii="ＭＳ ゴシック" w:eastAsia="ＭＳ ゴシック" w:hAnsi="ＭＳ ゴシック" w:hint="eastAsia"/>
          <w:sz w:val="24"/>
        </w:rPr>
        <w:t>について</w:t>
      </w:r>
    </w:p>
    <w:p w14:paraId="4F76ED81" w14:textId="62D669CA" w:rsidR="00F933D0" w:rsidRPr="00F933D0" w:rsidRDefault="00F933D0" w:rsidP="00F933D0">
      <w:r w:rsidRPr="00F933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F158A" wp14:editId="39D5D840">
                <wp:simplePos x="0" y="0"/>
                <wp:positionH relativeFrom="column">
                  <wp:posOffset>19460</wp:posOffset>
                </wp:positionH>
                <wp:positionV relativeFrom="paragraph">
                  <wp:posOffset>131381</wp:posOffset>
                </wp:positionV>
                <wp:extent cx="5743575" cy="549797"/>
                <wp:effectExtent l="0" t="0" r="28575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549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149DF" w14:textId="30C64B35" w:rsidR="00F933D0" w:rsidRPr="00F247CD" w:rsidRDefault="00457FA2" w:rsidP="00457FA2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  <w:t>1)</w:t>
                            </w:r>
                            <w:r w:rsidR="00F933D0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相談</w:t>
                            </w:r>
                            <w:r w:rsidR="00AD0639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者にとって利用しやすい窓口となるための創意・工夫について記入してください。</w:t>
                            </w:r>
                          </w:p>
                          <w:p w14:paraId="7CF29B06" w14:textId="78D002A9" w:rsidR="00AA14BC" w:rsidRPr="00F247CD" w:rsidRDefault="00457FA2" w:rsidP="00457FA2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  <w:t>(2)</w:t>
                            </w:r>
                            <w:r w:rsidR="00AD0639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混雑により相談に繋がれなかった相談者へのフォローについて記入してください</w:t>
                            </w:r>
                            <w:r w:rsidR="00AA14BC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F15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5pt;margin-top:10.35pt;width:452.2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">
                <v:textbox inset="5.85pt,.7pt,5.85pt,.7pt">
                  <w:txbxContent>
                    <w:p w14:paraId="438149DF" w14:textId="30C64B35" w:rsidR="00F933D0" w:rsidRPr="00F247CD" w:rsidRDefault="00457FA2" w:rsidP="00457FA2">
                      <w:pPr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  <w:t>1)</w:t>
                      </w:r>
                      <w:r w:rsidR="00F933D0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相談</w:t>
                      </w:r>
                      <w:r w:rsidR="00AD0639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者にとって利用しやすい窓口となるための創意・工夫について記入してください。</w:t>
                      </w:r>
                    </w:p>
                    <w:p w14:paraId="7CF29B06" w14:textId="78D002A9" w:rsidR="00AA14BC" w:rsidRPr="00F247CD" w:rsidRDefault="00457FA2" w:rsidP="00457FA2">
                      <w:pPr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  <w:t>(2)</w:t>
                      </w:r>
                      <w:r w:rsidR="00AD0639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混雑により相談に繋がれなかった相談者へのフォローについて記入してください</w:t>
                      </w:r>
                      <w:r w:rsidR="00AA14BC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824216" w14:textId="77777777" w:rsidR="00F933D0" w:rsidRPr="00F933D0" w:rsidRDefault="00F933D0" w:rsidP="00F933D0"/>
    <w:p w14:paraId="402DFFC3" w14:textId="77777777" w:rsidR="00F933D0" w:rsidRPr="00F933D0" w:rsidRDefault="00F933D0" w:rsidP="00F933D0"/>
    <w:p w14:paraId="3FB9B767" w14:textId="77777777" w:rsidR="00F933D0" w:rsidRPr="00F933D0" w:rsidRDefault="00F933D0" w:rsidP="00F933D0"/>
    <w:p w14:paraId="03299AAC" w14:textId="77777777" w:rsidR="007C4999" w:rsidRPr="0098164D" w:rsidRDefault="007C4999"/>
    <w:sectPr w:rsidR="007C4999" w:rsidRPr="00981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654F" w14:textId="77777777" w:rsidR="0014495C" w:rsidRDefault="0014495C" w:rsidP="0014495C">
      <w:r>
        <w:separator/>
      </w:r>
    </w:p>
  </w:endnote>
  <w:endnote w:type="continuationSeparator" w:id="0">
    <w:p w14:paraId="046BCA13" w14:textId="77777777" w:rsidR="0014495C" w:rsidRDefault="0014495C" w:rsidP="0014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8A6A" w14:textId="77777777" w:rsidR="0014495C" w:rsidRDefault="0014495C" w:rsidP="0014495C">
      <w:r>
        <w:separator/>
      </w:r>
    </w:p>
  </w:footnote>
  <w:footnote w:type="continuationSeparator" w:id="0">
    <w:p w14:paraId="42C6D2E6" w14:textId="77777777" w:rsidR="0014495C" w:rsidRDefault="0014495C" w:rsidP="0014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B8D"/>
    <w:multiLevelType w:val="hybridMultilevel"/>
    <w:tmpl w:val="45960C0C"/>
    <w:lvl w:ilvl="0" w:tplc="706E8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745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4D"/>
    <w:rsid w:val="0000737A"/>
    <w:rsid w:val="000138D2"/>
    <w:rsid w:val="0013565C"/>
    <w:rsid w:val="0014495C"/>
    <w:rsid w:val="00157734"/>
    <w:rsid w:val="001651DD"/>
    <w:rsid w:val="001B7199"/>
    <w:rsid w:val="00457FA2"/>
    <w:rsid w:val="004C5483"/>
    <w:rsid w:val="004E0B23"/>
    <w:rsid w:val="007C4999"/>
    <w:rsid w:val="00891E4B"/>
    <w:rsid w:val="0098164D"/>
    <w:rsid w:val="00AA14BC"/>
    <w:rsid w:val="00AD0639"/>
    <w:rsid w:val="00F247CD"/>
    <w:rsid w:val="00F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67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9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4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9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20bb4c218a05deb87d8b2f68f052f57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3da5e21e564bf579caeacfb217d3740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0b7a9-048e-44b7-9ade-597cb85faf0e">
      <Terms xmlns="http://schemas.microsoft.com/office/infopath/2007/PartnerControls"/>
    </lcf76f155ced4ddcb4097134ff3c332f>
    <TaxCatchAll xmlns="af4a94eb-89ba-46cc-aaa2-12772c9c7011" xsi:nil="true"/>
  </documentManagement>
</p:properties>
</file>

<file path=customXml/itemProps1.xml><?xml version="1.0" encoding="utf-8"?>
<ds:datastoreItem xmlns:ds="http://schemas.openxmlformats.org/officeDocument/2006/customXml" ds:itemID="{E8326EFF-E446-45B1-9F4F-381A28B0A11B}"/>
</file>

<file path=customXml/itemProps2.xml><?xml version="1.0" encoding="utf-8"?>
<ds:datastoreItem xmlns:ds="http://schemas.openxmlformats.org/officeDocument/2006/customXml" ds:itemID="{2AF74F0D-F095-4FAD-9C1A-CFA925823DC0}"/>
</file>

<file path=customXml/itemProps3.xml><?xml version="1.0" encoding="utf-8"?>
<ds:datastoreItem xmlns:ds="http://schemas.openxmlformats.org/officeDocument/2006/customXml" ds:itemID="{26675742-5D1D-4CC3-B6AF-130F080D1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2026-01-20T10:23:00Z</dcterms:created>
  <dcterms:modified xsi:type="dcterms:W3CDTF">2026-01-20T10:23:00Z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