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9965A" w14:textId="77777777" w:rsidR="00304E54" w:rsidRPr="00580B29" w:rsidRDefault="00304E54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>（様式第１号）（第</w:t>
      </w:r>
      <w:r w:rsidR="0091349B" w:rsidRPr="00580B29">
        <w:rPr>
          <w:rFonts w:hint="eastAsia"/>
          <w:color w:val="000000"/>
        </w:rPr>
        <w:t>８</w:t>
      </w:r>
      <w:r w:rsidRPr="00580B29">
        <w:rPr>
          <w:rFonts w:hint="eastAsia"/>
          <w:color w:val="000000"/>
        </w:rPr>
        <w:t>関係）</w:t>
      </w:r>
    </w:p>
    <w:p w14:paraId="54C9EA1D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1273845" w14:textId="77777777" w:rsidR="00304E54" w:rsidRPr="00580B29" w:rsidRDefault="0091349B" w:rsidP="0091349B">
      <w:pPr>
        <w:pStyle w:val="a3"/>
        <w:jc w:val="center"/>
        <w:rPr>
          <w:color w:val="000000"/>
        </w:rPr>
      </w:pPr>
      <w:r w:rsidRPr="00580B29">
        <w:rPr>
          <w:rFonts w:hint="eastAsia"/>
          <w:color w:val="000000"/>
        </w:rPr>
        <w:t>信州アカマツ等販路拡大事業</w:t>
      </w:r>
      <w:r w:rsidR="0095428B" w:rsidRPr="00580B29">
        <w:rPr>
          <w:rFonts w:hint="eastAsia"/>
          <w:color w:val="000000"/>
        </w:rPr>
        <w:t xml:space="preserve"> </w:t>
      </w:r>
      <w:r w:rsidR="00304E54" w:rsidRPr="00580B29">
        <w:rPr>
          <w:rFonts w:hint="eastAsia"/>
          <w:color w:val="000000"/>
        </w:rPr>
        <w:t>実施計画書</w:t>
      </w:r>
    </w:p>
    <w:p w14:paraId="38A691D3" w14:textId="77777777" w:rsidR="00742E15" w:rsidRPr="00580B29" w:rsidRDefault="00742E15">
      <w:pPr>
        <w:pStyle w:val="a3"/>
        <w:rPr>
          <w:color w:val="000000"/>
          <w:spacing w:val="0"/>
        </w:rPr>
      </w:pPr>
    </w:p>
    <w:p w14:paraId="69350E90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番　　　号</w:t>
      </w:r>
    </w:p>
    <w:p w14:paraId="337C8C05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　　　年　月　日</w:t>
      </w:r>
    </w:p>
    <w:p w14:paraId="4C147043" w14:textId="7129D5C9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</w:t>
      </w:r>
      <w:r w:rsidR="001515FC">
        <w:rPr>
          <w:rFonts w:hint="eastAsia"/>
          <w:color w:val="000000"/>
        </w:rPr>
        <w:t>長野県知事</w:t>
      </w:r>
      <w:r w:rsidR="00742E15" w:rsidRPr="00580B29">
        <w:rPr>
          <w:rFonts w:hint="eastAsia"/>
          <w:color w:val="000000"/>
        </w:rPr>
        <w:t xml:space="preserve">　　様</w:t>
      </w:r>
    </w:p>
    <w:p w14:paraId="47238904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394C2DA7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申請者　住　　　　所</w:t>
      </w:r>
    </w:p>
    <w:p w14:paraId="3A803948" w14:textId="77777777" w:rsidR="00304E54" w:rsidRPr="00580B29" w:rsidRDefault="00304E54">
      <w:pPr>
        <w:pStyle w:val="a3"/>
        <w:spacing w:line="321" w:lineRule="exact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補助事業者名</w:t>
      </w:r>
    </w:p>
    <w:p w14:paraId="6422624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代表者氏名</w:t>
      </w:r>
      <w:r w:rsidRPr="00580B29">
        <w:rPr>
          <w:color w:val="000000"/>
          <w:spacing w:val="9"/>
        </w:rPr>
        <w:t xml:space="preserve">    </w:t>
      </w:r>
      <w:r w:rsidRPr="00580B29">
        <w:rPr>
          <w:rFonts w:hint="eastAsia"/>
          <w:color w:val="000000"/>
        </w:rPr>
        <w:t xml:space="preserve">　　　　　　</w:t>
      </w:r>
    </w:p>
    <w:p w14:paraId="16217046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1BDCFA89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年度において、</w:t>
      </w:r>
      <w:r w:rsidR="0091349B" w:rsidRPr="00580B29">
        <w:rPr>
          <w:rFonts w:hint="eastAsia"/>
          <w:color w:val="000000"/>
        </w:rPr>
        <w:t>信州アカマツ等販路拡大事業</w:t>
      </w:r>
      <w:r w:rsidR="00742E15" w:rsidRPr="00580B29">
        <w:rPr>
          <w:rFonts w:hint="eastAsia"/>
          <w:color w:val="000000"/>
        </w:rPr>
        <w:t>）</w:t>
      </w:r>
      <w:r w:rsidRPr="00580B29">
        <w:rPr>
          <w:rFonts w:hint="eastAsia"/>
          <w:color w:val="000000"/>
        </w:rPr>
        <w:t>を実施したいので、</w:t>
      </w:r>
      <w:r w:rsidR="0091349B" w:rsidRPr="00580B29">
        <w:rPr>
          <w:rFonts w:hint="eastAsia"/>
          <w:color w:val="000000"/>
        </w:rPr>
        <w:t>信州アカマツ等販路拡大事業</w:t>
      </w:r>
      <w:r w:rsidRPr="00580B29">
        <w:rPr>
          <w:rFonts w:hint="eastAsia"/>
          <w:color w:val="000000"/>
        </w:rPr>
        <w:t>実施要領第</w:t>
      </w:r>
      <w:r w:rsidR="00334034" w:rsidRPr="00580B29">
        <w:rPr>
          <w:rFonts w:hint="eastAsia"/>
          <w:color w:val="000000"/>
        </w:rPr>
        <w:t>８</w:t>
      </w:r>
      <w:r w:rsidR="00CB50EA" w:rsidRPr="00580B29">
        <w:rPr>
          <w:rFonts w:hint="eastAsia"/>
          <w:color w:val="000000"/>
        </w:rPr>
        <w:t>第１項</w:t>
      </w:r>
      <w:r w:rsidRPr="00580B29">
        <w:rPr>
          <w:rFonts w:hint="eastAsia"/>
          <w:color w:val="000000"/>
        </w:rPr>
        <w:t>の規定に</w:t>
      </w:r>
      <w:r w:rsidR="00AD5C2E" w:rsidRPr="00580B29">
        <w:rPr>
          <w:rFonts w:hint="eastAsia"/>
          <w:color w:val="000000"/>
        </w:rPr>
        <w:t>より</w:t>
      </w:r>
      <w:r w:rsidR="008F01AF" w:rsidRPr="00580B29">
        <w:rPr>
          <w:rFonts w:hint="eastAsia"/>
          <w:color w:val="000000"/>
        </w:rPr>
        <w:t>、事業実施計画書</w:t>
      </w:r>
      <w:r w:rsidRPr="00580B29">
        <w:rPr>
          <w:rFonts w:hint="eastAsia"/>
          <w:color w:val="000000"/>
        </w:rPr>
        <w:t>を下記のとおり提出します。</w:t>
      </w:r>
    </w:p>
    <w:p w14:paraId="078409BA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F75E1A2" w14:textId="77777777" w:rsidR="00304E54" w:rsidRPr="00580B29" w:rsidRDefault="00304E54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記</w:t>
      </w:r>
    </w:p>
    <w:p w14:paraId="185E057B" w14:textId="77777777" w:rsidR="00304E54" w:rsidRPr="00580B29" w:rsidRDefault="00304E54">
      <w:pPr>
        <w:pStyle w:val="a3"/>
        <w:rPr>
          <w:color w:val="000000"/>
          <w:spacing w:val="0"/>
        </w:rPr>
      </w:pPr>
    </w:p>
    <w:p w14:paraId="6A04FC73" w14:textId="77777777" w:rsidR="00304E54" w:rsidRPr="00580B29" w:rsidRDefault="00304E54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 xml:space="preserve">１　</w:t>
      </w:r>
      <w:r w:rsidR="0091349B" w:rsidRPr="00580B29">
        <w:rPr>
          <w:rFonts w:hint="eastAsia"/>
          <w:color w:val="000000"/>
        </w:rPr>
        <w:t>信州アカマツ等販路拡大事業</w:t>
      </w:r>
      <w:r w:rsidRPr="00580B29">
        <w:rPr>
          <w:rFonts w:hint="eastAsia"/>
          <w:color w:val="000000"/>
        </w:rPr>
        <w:t>実施計画書</w:t>
      </w:r>
    </w:p>
    <w:p w14:paraId="5C55AD87" w14:textId="77777777" w:rsidR="005E6479" w:rsidRPr="00580B29" w:rsidRDefault="00304E54" w:rsidP="005E6479">
      <w:pPr>
        <w:pStyle w:val="a3"/>
        <w:rPr>
          <w:color w:val="000000"/>
        </w:rPr>
      </w:pPr>
      <w:r w:rsidRPr="00580B29">
        <w:rPr>
          <w:rFonts w:hint="eastAsia"/>
          <w:color w:val="000000"/>
        </w:rPr>
        <w:t xml:space="preserve">　　</w:t>
      </w:r>
      <w:r w:rsidR="005E6479" w:rsidRPr="00580B29">
        <w:rPr>
          <w:rFonts w:hint="eastAsia"/>
          <w:color w:val="000000"/>
        </w:rPr>
        <w:t>別紙事業計画書のとおり</w:t>
      </w:r>
    </w:p>
    <w:p w14:paraId="5DEF0782" w14:textId="77777777" w:rsidR="005E6479" w:rsidRPr="00580B29" w:rsidRDefault="005E6479" w:rsidP="005E6479">
      <w:pPr>
        <w:pStyle w:val="a3"/>
        <w:rPr>
          <w:color w:val="000000"/>
        </w:rPr>
      </w:pPr>
    </w:p>
    <w:p w14:paraId="35FFDC8B" w14:textId="77777777" w:rsidR="005E6479" w:rsidRPr="00580B29" w:rsidRDefault="005E6479" w:rsidP="005E6479">
      <w:pPr>
        <w:pStyle w:val="a3"/>
        <w:rPr>
          <w:color w:val="000000"/>
        </w:rPr>
      </w:pPr>
    </w:p>
    <w:p w14:paraId="33BCA3ED" w14:textId="77777777" w:rsidR="005E6479" w:rsidRPr="00580B29" w:rsidRDefault="005E6479" w:rsidP="005E6479">
      <w:pPr>
        <w:pStyle w:val="a3"/>
        <w:rPr>
          <w:color w:val="000000"/>
        </w:rPr>
      </w:pPr>
    </w:p>
    <w:p w14:paraId="66E9965C" w14:textId="77777777" w:rsidR="005E6479" w:rsidRPr="00580B29" w:rsidRDefault="005E6479" w:rsidP="005E6479">
      <w:pPr>
        <w:pStyle w:val="a3"/>
        <w:rPr>
          <w:color w:val="000000"/>
        </w:rPr>
      </w:pPr>
    </w:p>
    <w:p w14:paraId="2A3A2A67" w14:textId="77777777" w:rsidR="005E6479" w:rsidRPr="00580B29" w:rsidRDefault="005E6479" w:rsidP="005E6479">
      <w:pPr>
        <w:pStyle w:val="a3"/>
        <w:rPr>
          <w:color w:val="000000"/>
        </w:rPr>
      </w:pPr>
    </w:p>
    <w:p w14:paraId="1479893D" w14:textId="77777777" w:rsidR="005E6479" w:rsidRPr="00580B29" w:rsidRDefault="005E6479" w:rsidP="005E6479">
      <w:pPr>
        <w:pStyle w:val="a3"/>
        <w:rPr>
          <w:color w:val="000000"/>
        </w:rPr>
      </w:pPr>
    </w:p>
    <w:p w14:paraId="15929825" w14:textId="77777777" w:rsidR="005E6479" w:rsidRPr="00580B29" w:rsidRDefault="005E6479" w:rsidP="005E6479">
      <w:pPr>
        <w:pStyle w:val="a3"/>
        <w:rPr>
          <w:color w:val="000000"/>
        </w:rPr>
      </w:pPr>
    </w:p>
    <w:p w14:paraId="33E372A6" w14:textId="77777777" w:rsidR="005E6479" w:rsidRPr="00580B29" w:rsidRDefault="005E6479" w:rsidP="005E6479">
      <w:pPr>
        <w:pStyle w:val="a3"/>
        <w:rPr>
          <w:color w:val="000000"/>
        </w:rPr>
      </w:pPr>
    </w:p>
    <w:p w14:paraId="37B20E6A" w14:textId="77777777" w:rsidR="005E6479" w:rsidRPr="00580B29" w:rsidRDefault="005E6479" w:rsidP="005E6479">
      <w:pPr>
        <w:pStyle w:val="a3"/>
        <w:rPr>
          <w:color w:val="000000"/>
        </w:rPr>
      </w:pPr>
    </w:p>
    <w:p w14:paraId="44DFD69E" w14:textId="77777777" w:rsidR="005E6479" w:rsidRPr="00580B29" w:rsidRDefault="005E6479" w:rsidP="005E6479">
      <w:pPr>
        <w:pStyle w:val="a3"/>
        <w:rPr>
          <w:color w:val="000000"/>
        </w:rPr>
      </w:pPr>
    </w:p>
    <w:p w14:paraId="5A394AA2" w14:textId="77777777" w:rsidR="005E6479" w:rsidRPr="00580B29" w:rsidRDefault="005E6479" w:rsidP="005E6479">
      <w:pPr>
        <w:pStyle w:val="a3"/>
        <w:rPr>
          <w:color w:val="000000"/>
        </w:rPr>
      </w:pPr>
    </w:p>
    <w:p w14:paraId="62F0FD85" w14:textId="77777777" w:rsidR="005E6479" w:rsidRPr="00580B29" w:rsidRDefault="005E6479" w:rsidP="005E6479">
      <w:pPr>
        <w:pStyle w:val="a3"/>
        <w:rPr>
          <w:color w:val="000000"/>
        </w:rPr>
      </w:pPr>
    </w:p>
    <w:p w14:paraId="523ABAE5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lastRenderedPageBreak/>
        <w:t>（別紙）</w:t>
      </w:r>
    </w:p>
    <w:p w14:paraId="3220CC64" w14:textId="77777777" w:rsidR="005E6479" w:rsidRPr="00580B29" w:rsidRDefault="005E6479" w:rsidP="005E6479">
      <w:pPr>
        <w:pStyle w:val="a3"/>
        <w:jc w:val="center"/>
        <w:rPr>
          <w:color w:val="000000"/>
          <w:spacing w:val="0"/>
        </w:rPr>
      </w:pPr>
      <w:r w:rsidRPr="00580B29">
        <w:rPr>
          <w:rFonts w:hint="eastAsia"/>
          <w:color w:val="000000"/>
        </w:rPr>
        <w:t>事業計画書</w:t>
      </w:r>
    </w:p>
    <w:p w14:paraId="2F4DF311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C72ABBD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１　事業の種類</w:t>
      </w:r>
    </w:p>
    <w:p w14:paraId="36336653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6CE950DF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２　事業計画　　　　　　　　　　　　　　　　　　　　　　単位：千円</w:t>
      </w:r>
    </w:p>
    <w:p w14:paraId="4DD0693B" w14:textId="6EDB85B8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60F486D7" wp14:editId="6FF04031">
                <wp:simplePos x="0" y="0"/>
                <wp:positionH relativeFrom="column">
                  <wp:posOffset>5010150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33021096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53209" id="Line 6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5pt,.2pt" to="394.5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BgcWGG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FE5DF1E" wp14:editId="0380253F">
                <wp:simplePos x="0" y="0"/>
                <wp:positionH relativeFrom="column">
                  <wp:posOffset>3048000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147080168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D5A9D" id="Line 6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.2pt" to="24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ATBdB4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50AD42C9" wp14:editId="507D818E">
                <wp:simplePos x="0" y="0"/>
                <wp:positionH relativeFrom="column">
                  <wp:posOffset>2286000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165128304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6295E" id="Line 6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.2pt" to="18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21E7FE66" wp14:editId="50C5DFBB">
                <wp:simplePos x="0" y="0"/>
                <wp:positionH relativeFrom="column">
                  <wp:posOffset>1143000</wp:posOffset>
                </wp:positionH>
                <wp:positionV relativeFrom="paragraph">
                  <wp:posOffset>2540</wp:posOffset>
                </wp:positionV>
                <wp:extent cx="0" cy="2209800"/>
                <wp:effectExtent l="0" t="0" r="0" b="0"/>
                <wp:wrapNone/>
                <wp:docPr id="996712637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C91E6" id="Line 6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2pt" to="90pt,1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5C175FAD" wp14:editId="666B428C">
                <wp:simplePos x="0" y="0"/>
                <wp:positionH relativeFrom="column">
                  <wp:posOffset>228600</wp:posOffset>
                </wp:positionH>
                <wp:positionV relativeFrom="paragraph">
                  <wp:posOffset>2540</wp:posOffset>
                </wp:positionV>
                <wp:extent cx="5791200" cy="2209800"/>
                <wp:effectExtent l="0" t="0" r="0" b="0"/>
                <wp:wrapNone/>
                <wp:docPr id="4480471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220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8CA94" id="Rectangle 60" o:spid="_x0000_s1026" style="position:absolute;margin-left:18pt;margin-top:.2pt;width:456pt;height:17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　　　　　　　　　　　　　　 事 業 費 の 内 訳 　　工  期</w:t>
      </w:r>
    </w:p>
    <w:p w14:paraId="4F61DDC4" w14:textId="5CE3970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7BE5AC6" wp14:editId="515FA256">
                <wp:simplePos x="0" y="0"/>
                <wp:positionH relativeFrom="column">
                  <wp:posOffset>5486400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1782888575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3208B" id="Line 6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in,2.8pt" to="6in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BBmxBy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2CAD1920" wp14:editId="5D3D475E">
                <wp:simplePos x="0" y="0"/>
                <wp:positionH relativeFrom="column">
                  <wp:posOffset>4419600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1339210286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C392F6" id="Line 6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pt,2.8pt" to="348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CQgpdJ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A9A723" wp14:editId="6D935D5B">
                <wp:simplePos x="0" y="0"/>
                <wp:positionH relativeFrom="column">
                  <wp:posOffset>3733800</wp:posOffset>
                </wp:positionH>
                <wp:positionV relativeFrom="paragraph">
                  <wp:posOffset>35560</wp:posOffset>
                </wp:positionV>
                <wp:extent cx="0" cy="1905000"/>
                <wp:effectExtent l="0" t="0" r="0" b="0"/>
                <wp:wrapNone/>
                <wp:docPr id="381765099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C34CA" id="Line 7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pt,2.8pt" to="294pt,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27D9A46" wp14:editId="7BF67E03">
                <wp:simplePos x="0" y="0"/>
                <wp:positionH relativeFrom="column">
                  <wp:posOffset>3048000</wp:posOffset>
                </wp:positionH>
                <wp:positionV relativeFrom="paragraph">
                  <wp:posOffset>35560</wp:posOffset>
                </wp:positionV>
                <wp:extent cx="1981200" cy="0"/>
                <wp:effectExtent l="0" t="0" r="0" b="0"/>
                <wp:wrapNone/>
                <wp:docPr id="55354910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22AC4" id="Line 6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2.8pt" to="396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KAtSVPbAAAABwEAAA8AAAAAAAAAAAAAAAAACQQAAGRycy9kb3ducmV2Lnht&#10;bFBLBQYAAAAABAAEAPMAAAAR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77941783" wp14:editId="43B6F491">
                <wp:simplePos x="0" y="0"/>
                <wp:positionH relativeFrom="column">
                  <wp:posOffset>5029200</wp:posOffset>
                </wp:positionH>
                <wp:positionV relativeFrom="paragraph">
                  <wp:posOffset>35560</wp:posOffset>
                </wp:positionV>
                <wp:extent cx="990600" cy="0"/>
                <wp:effectExtent l="0" t="0" r="0" b="0"/>
                <wp:wrapNone/>
                <wp:docPr id="866947258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9D96C" id="Line 6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.8pt" to="474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事業種目　事 業 内 容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事業費  県　費　自　己　　　  着手　完了</w:t>
      </w:r>
    </w:p>
    <w:p w14:paraId="7885802A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　　　　　　　　　　　　　　　　　  その他 </w:t>
      </w:r>
      <w:r w:rsidRPr="00580B29">
        <w:rPr>
          <w:color w:val="000000"/>
        </w:rPr>
        <w:t>(</w:t>
      </w:r>
      <w:r w:rsidRPr="00580B29">
        <w:rPr>
          <w:rFonts w:hint="eastAsia"/>
          <w:color w:val="000000"/>
          <w:spacing w:val="9"/>
          <w:w w:val="50"/>
        </w:rPr>
        <w:t>予定</w:t>
      </w:r>
      <w:r w:rsidRPr="00580B29">
        <w:rPr>
          <w:color w:val="000000"/>
        </w:rPr>
        <w:t>)</w:t>
      </w:r>
      <w:r w:rsidRPr="00580B29">
        <w:rPr>
          <w:rFonts w:hint="eastAsia"/>
          <w:color w:val="000000"/>
        </w:rPr>
        <w:t xml:space="preserve">　</w:t>
      </w:r>
      <w:r w:rsidRPr="00580B29">
        <w:rPr>
          <w:color w:val="000000"/>
        </w:rPr>
        <w:t>(</w:t>
      </w:r>
      <w:r w:rsidRPr="00580B29">
        <w:rPr>
          <w:rFonts w:hint="eastAsia"/>
          <w:color w:val="000000"/>
          <w:spacing w:val="9"/>
          <w:w w:val="50"/>
        </w:rPr>
        <w:t>予定</w:t>
      </w:r>
      <w:r w:rsidRPr="00580B29">
        <w:rPr>
          <w:color w:val="000000"/>
        </w:rPr>
        <w:t>)</w:t>
      </w:r>
    </w:p>
    <w:p w14:paraId="3492D4E7" w14:textId="52F4427A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0757039D" wp14:editId="60A271CA">
                <wp:simplePos x="0" y="0"/>
                <wp:positionH relativeFrom="column">
                  <wp:posOffset>228600</wp:posOffset>
                </wp:positionH>
                <wp:positionV relativeFrom="paragraph">
                  <wp:posOffset>254000</wp:posOffset>
                </wp:positionV>
                <wp:extent cx="5791200" cy="0"/>
                <wp:effectExtent l="0" t="0" r="0" b="0"/>
                <wp:wrapNone/>
                <wp:docPr id="97492990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ABC62" id="Line 6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0pt" to="474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　　　　　　　　　　　　　 補助金　資　金　 　　　</w:t>
      </w:r>
      <w:r w:rsidR="005E6479" w:rsidRPr="00580B29">
        <w:rPr>
          <w:rFonts w:hint="eastAsia"/>
          <w:color w:val="000000"/>
          <w:spacing w:val="9"/>
          <w:w w:val="50"/>
        </w:rPr>
        <w:t>年月日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rFonts w:hint="eastAsia"/>
          <w:color w:val="000000"/>
          <w:spacing w:val="9"/>
          <w:w w:val="50"/>
        </w:rPr>
        <w:t>年月日</w:t>
      </w:r>
      <w:r w:rsidR="005E6479" w:rsidRPr="00580B29">
        <w:rPr>
          <w:color w:val="000000"/>
          <w:spacing w:val="9"/>
        </w:rPr>
        <w:t xml:space="preserve"> </w:t>
      </w:r>
    </w:p>
    <w:p w14:paraId="7FFE6F51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F01689D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54174858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1C3F34BC" w14:textId="5459FCF3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0325DCD" wp14:editId="19D9D200">
                <wp:simplePos x="0" y="0"/>
                <wp:positionH relativeFrom="column">
                  <wp:posOffset>228600</wp:posOffset>
                </wp:positionH>
                <wp:positionV relativeFrom="paragraph">
                  <wp:posOffset>5080</wp:posOffset>
                </wp:positionV>
                <wp:extent cx="5791200" cy="0"/>
                <wp:effectExtent l="0" t="0" r="0" b="0"/>
                <wp:wrapNone/>
                <wp:docPr id="1746388616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5AF1B0" id="Line 7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4pt" to="47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計</w:t>
      </w:r>
      <w:r w:rsidR="005E6479" w:rsidRPr="00580B29">
        <w:rPr>
          <w:color w:val="000000"/>
          <w:spacing w:val="9"/>
        </w:rPr>
        <w:t xml:space="preserve">  </w:t>
      </w:r>
    </w:p>
    <w:p w14:paraId="3FD6BED4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2C639D23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３　収支予算</w:t>
      </w:r>
    </w:p>
    <w:p w14:paraId="0490248E" w14:textId="485754C6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 wp14:anchorId="17454B0E" wp14:editId="2669EA89">
                <wp:simplePos x="0" y="0"/>
                <wp:positionH relativeFrom="column">
                  <wp:posOffset>5105400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1641811530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8E138" id="Line 8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pt,20.2pt" to="402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F7P3u7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585D19CC" wp14:editId="6BBA79CC">
                <wp:simplePos x="0" y="0"/>
                <wp:positionH relativeFrom="column">
                  <wp:posOffset>3810000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7518647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B1333" id="Line 7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20.2pt" to="300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06B38C6B" wp14:editId="3AE0D56B">
                <wp:simplePos x="0" y="0"/>
                <wp:positionH relativeFrom="column">
                  <wp:posOffset>2514600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274144660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87CCE" id="Line 78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0.2pt" to="198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MjBPFP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311E882A" wp14:editId="41A65424">
                <wp:simplePos x="0" y="0"/>
                <wp:positionH relativeFrom="column">
                  <wp:posOffset>1295400</wp:posOffset>
                </wp:positionH>
                <wp:positionV relativeFrom="paragraph">
                  <wp:posOffset>256540</wp:posOffset>
                </wp:positionV>
                <wp:extent cx="0" cy="1371600"/>
                <wp:effectExtent l="0" t="0" r="0" b="0"/>
                <wp:wrapNone/>
                <wp:docPr id="187631479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DFCB2" id="Line 77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20.2pt" to="102pt,1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G3hs8neAAAACgEAAA8AAAAAAAAAAAAAAAAACQ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7B5A7BEF" wp14:editId="1A920768">
                <wp:simplePos x="0" y="0"/>
                <wp:positionH relativeFrom="column">
                  <wp:posOffset>226695</wp:posOffset>
                </wp:positionH>
                <wp:positionV relativeFrom="paragraph">
                  <wp:posOffset>256540</wp:posOffset>
                </wp:positionV>
                <wp:extent cx="5791200" cy="1371600"/>
                <wp:effectExtent l="0" t="0" r="0" b="0"/>
                <wp:wrapNone/>
                <wp:docPr id="1950759457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8BD35" id="Rectangle 72" o:spid="_x0000_s1026" style="position:absolute;margin-left:17.85pt;margin-top:20.2pt;width:456pt;height:10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color w:val="000000"/>
        </w:rPr>
        <w:t>(1)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収　入　　　　　　　　　　　　　　　　　　　　　　　　単位：円</w:t>
      </w:r>
    </w:p>
    <w:p w14:paraId="28D71116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区　　　分　予　　　　算　（決　　算）　 （差引増減）　 備　考</w:t>
      </w:r>
    </w:p>
    <w:p w14:paraId="5DB746FE" w14:textId="180B890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951875E" wp14:editId="10513FDC">
                <wp:simplePos x="0" y="0"/>
                <wp:positionH relativeFrom="column">
                  <wp:posOffset>228600</wp:posOffset>
                </wp:positionH>
                <wp:positionV relativeFrom="paragraph">
                  <wp:posOffset>17780</wp:posOffset>
                </wp:positionV>
                <wp:extent cx="5791200" cy="0"/>
                <wp:effectExtent l="0" t="0" r="0" b="0"/>
                <wp:wrapNone/>
                <wp:docPr id="925439999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1EFFE" id="Line 7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4pt" to="47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J0trPNoAAAAG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県費補助金</w:t>
      </w:r>
    </w:p>
    <w:p w14:paraId="5B2B5B7C" w14:textId="57E90C13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7C3119E" wp14:editId="6B0C74C8">
                <wp:simplePos x="0" y="0"/>
                <wp:positionH relativeFrom="column">
                  <wp:posOffset>228600</wp:posOffset>
                </wp:positionH>
                <wp:positionV relativeFrom="paragraph">
                  <wp:posOffset>3175</wp:posOffset>
                </wp:positionV>
                <wp:extent cx="5791200" cy="0"/>
                <wp:effectExtent l="0" t="0" r="0" b="0"/>
                <wp:wrapNone/>
                <wp:docPr id="1371775183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115C7" id="Line 7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25pt" to="47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自己資金</w:t>
      </w:r>
      <w:r w:rsidR="005E6479" w:rsidRPr="00580B29">
        <w:rPr>
          <w:color w:val="000000"/>
          <w:spacing w:val="9"/>
        </w:rPr>
        <w:t xml:space="preserve">    </w:t>
      </w:r>
    </w:p>
    <w:p w14:paraId="29617C64" w14:textId="278BDCFC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0187A688" wp14:editId="4B9ED630">
                <wp:simplePos x="0" y="0"/>
                <wp:positionH relativeFrom="column">
                  <wp:posOffset>228600</wp:posOffset>
                </wp:positionH>
                <wp:positionV relativeFrom="paragraph">
                  <wp:posOffset>7620</wp:posOffset>
                </wp:positionV>
                <wp:extent cx="5791200" cy="0"/>
                <wp:effectExtent l="0" t="0" r="0" b="0"/>
                <wp:wrapNone/>
                <wp:docPr id="1670812201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CB71C" id="Line 75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6pt" to="47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s+4/BNoAAAAG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その他</w:t>
      </w:r>
      <w:r w:rsidR="005E6479" w:rsidRPr="00580B29">
        <w:rPr>
          <w:color w:val="000000"/>
          <w:spacing w:val="9"/>
        </w:rPr>
        <w:t xml:space="preserve">      </w:t>
      </w:r>
    </w:p>
    <w:p w14:paraId="1BEDC1BA" w14:textId="548E4215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4C0C5180" wp14:editId="5923FC2D">
                <wp:simplePos x="0" y="0"/>
                <wp:positionH relativeFrom="column">
                  <wp:posOffset>228600</wp:posOffset>
                </wp:positionH>
                <wp:positionV relativeFrom="paragraph">
                  <wp:posOffset>2540</wp:posOffset>
                </wp:positionV>
                <wp:extent cx="5791200" cy="0"/>
                <wp:effectExtent l="0" t="0" r="0" b="0"/>
                <wp:wrapNone/>
                <wp:docPr id="2393267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B2B7E0" id="Line 7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.2pt" to="474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n8SAONoAAAAEAQAADwAAAAAAAAAAAAAAAAAJBAAAZHJzL2Rvd25yZXYueG1s&#10;UEsFBgAAAAAEAAQA8wAAABAFAAAAAA==&#10;" o:allowincell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　　　計</w:t>
      </w:r>
    </w:p>
    <w:p w14:paraId="0B2DB54B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　　　</w:t>
      </w:r>
    </w:p>
    <w:p w14:paraId="7390C4FA" w14:textId="7E336441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0F9F67C8" wp14:editId="56C27C9D">
                <wp:simplePos x="0" y="0"/>
                <wp:positionH relativeFrom="column">
                  <wp:posOffset>5105400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534721205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6374C" id="Line 87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pt,20.4pt" to="402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HztBN7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 wp14:anchorId="715D1F26" wp14:editId="46B69BAE">
                <wp:simplePos x="0" y="0"/>
                <wp:positionH relativeFrom="column">
                  <wp:posOffset>3810000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442041983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8CF9F" id="Line 8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20.4pt" to="300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KfZCEf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1C80D730" wp14:editId="23888E5D">
                <wp:simplePos x="0" y="0"/>
                <wp:positionH relativeFrom="column">
                  <wp:posOffset>2514600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544879748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7F2D7" id="Line 85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0.4pt" to="198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Orj5mP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 wp14:anchorId="15CC12F3" wp14:editId="24FE971A">
                <wp:simplePos x="0" y="0"/>
                <wp:positionH relativeFrom="column">
                  <wp:posOffset>1295400</wp:posOffset>
                </wp:positionH>
                <wp:positionV relativeFrom="paragraph">
                  <wp:posOffset>259080</wp:posOffset>
                </wp:positionV>
                <wp:extent cx="0" cy="1447800"/>
                <wp:effectExtent l="0" t="0" r="0" b="0"/>
                <wp:wrapNone/>
                <wp:docPr id="1783146566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6071D5" id="Line 84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pt,20.4pt" to="102pt,1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" o:allowincell="f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50FFA4D5" wp14:editId="4B50546C">
                <wp:simplePos x="0" y="0"/>
                <wp:positionH relativeFrom="column">
                  <wp:posOffset>226695</wp:posOffset>
                </wp:positionH>
                <wp:positionV relativeFrom="paragraph">
                  <wp:posOffset>259080</wp:posOffset>
                </wp:positionV>
                <wp:extent cx="5791200" cy="1447800"/>
                <wp:effectExtent l="0" t="0" r="0" b="0"/>
                <wp:wrapNone/>
                <wp:docPr id="141259771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D30AB" id="Rectangle 81" o:spid="_x0000_s1026" style="position:absolute;margin-left:17.85pt;margin-top:20.4pt;width:456pt;height:11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" o:allowincell="f" filled="f"/>
            </w:pict>
          </mc:Fallback>
        </mc:AlternateContent>
      </w:r>
      <w:r w:rsidR="005E6479" w:rsidRPr="00580B29">
        <w:rPr>
          <w:rFonts w:hint="eastAsia"/>
          <w:color w:val="000000"/>
        </w:rPr>
        <w:t xml:space="preserve">　</w:t>
      </w:r>
      <w:r w:rsidR="005E6479" w:rsidRPr="00580B29">
        <w:rPr>
          <w:color w:val="000000"/>
        </w:rPr>
        <w:t>(2)</w:t>
      </w:r>
      <w:r w:rsidR="005E6479" w:rsidRPr="00580B29">
        <w:rPr>
          <w:color w:val="000000"/>
          <w:spacing w:val="9"/>
        </w:rPr>
        <w:t xml:space="preserve"> </w:t>
      </w:r>
      <w:r w:rsidR="005E6479" w:rsidRPr="00580B29">
        <w:rPr>
          <w:rFonts w:hint="eastAsia"/>
          <w:color w:val="000000"/>
        </w:rPr>
        <w:t>支　出　　　　　　　　　　　　　　　　　　　　　　　　単位：円</w:t>
      </w:r>
    </w:p>
    <w:p w14:paraId="13E196A5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区　　　分　予　　　　算　（決　　算）　 （差引増減）　 備　考</w:t>
      </w:r>
    </w:p>
    <w:p w14:paraId="505CFA1A" w14:textId="76B7BF5F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  <w:spacing w:val="0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7A634DD3" wp14:editId="4526A5E9">
                <wp:simplePos x="0" y="0"/>
                <wp:positionH relativeFrom="column">
                  <wp:posOffset>228600</wp:posOffset>
                </wp:positionH>
                <wp:positionV relativeFrom="paragraph">
                  <wp:posOffset>20320</wp:posOffset>
                </wp:positionV>
                <wp:extent cx="5791200" cy="0"/>
                <wp:effectExtent l="0" t="0" r="0" b="0"/>
                <wp:wrapNone/>
                <wp:docPr id="108553110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88D8D" id="Line 82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6pt" to="47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" o:allowincell="f"/>
            </w:pict>
          </mc:Fallback>
        </mc:AlternateContent>
      </w:r>
    </w:p>
    <w:p w14:paraId="19F3A033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32557575" w14:textId="309D551B" w:rsidR="005E6479" w:rsidRPr="00580B29" w:rsidRDefault="006B152B" w:rsidP="005E6479">
      <w:pPr>
        <w:pStyle w:val="a3"/>
        <w:rPr>
          <w:color w:val="000000"/>
          <w:spacing w:val="0"/>
        </w:rPr>
      </w:pPr>
      <w:r>
        <w:rPr>
          <w:noProof/>
          <w:color w:val="000000"/>
          <w:spacing w:val="0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4EAD9EAC" wp14:editId="59DA8E98">
                <wp:simplePos x="0" y="0"/>
                <wp:positionH relativeFrom="column">
                  <wp:posOffset>228600</wp:posOffset>
                </wp:positionH>
                <wp:positionV relativeFrom="paragraph">
                  <wp:posOffset>238760</wp:posOffset>
                </wp:positionV>
                <wp:extent cx="5791200" cy="0"/>
                <wp:effectExtent l="0" t="0" r="0" b="0"/>
                <wp:wrapNone/>
                <wp:docPr id="1169049737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6DBD6" id="Line 83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8.8pt" to="474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J1rwEAAEgDAAAOAAAAZHJzL2Uyb0RvYy54bWysU8Fu2zAMvQ/YPwi6L04CZFuNOD2k6y7d&#10;FqDdBzCSbAuVRYFUYufvJ6lJWmy3oT4Ikkg+vfdIr2+nwYmjIbboG7mYzaUwXqG2vmvk76f7T1+l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" o:allowincell="f"/>
            </w:pict>
          </mc:Fallback>
        </mc:AlternateContent>
      </w:r>
    </w:p>
    <w:p w14:paraId="1387D46F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 xml:space="preserve">　　　　計</w:t>
      </w:r>
    </w:p>
    <w:p w14:paraId="5CED7260" w14:textId="77777777" w:rsidR="005E6479" w:rsidRPr="00580B29" w:rsidRDefault="005E6479" w:rsidP="005E6479">
      <w:pPr>
        <w:pStyle w:val="a3"/>
        <w:rPr>
          <w:color w:val="000000"/>
          <w:spacing w:val="0"/>
        </w:rPr>
      </w:pPr>
    </w:p>
    <w:p w14:paraId="1C49B4BA" w14:textId="77777777" w:rsidR="005E6479" w:rsidRPr="00580B29" w:rsidRDefault="005E6479" w:rsidP="005E6479">
      <w:pPr>
        <w:pStyle w:val="a3"/>
        <w:rPr>
          <w:color w:val="000000"/>
          <w:spacing w:val="0"/>
        </w:rPr>
      </w:pPr>
      <w:r w:rsidRPr="00580B29">
        <w:rPr>
          <w:rFonts w:hint="eastAsia"/>
          <w:color w:val="000000"/>
        </w:rPr>
        <w:t>４　事業完了（予定）年月日</w:t>
      </w:r>
    </w:p>
    <w:p w14:paraId="6DEABA28" w14:textId="3203EEBE" w:rsidR="00BB3C2D" w:rsidRPr="00580B29" w:rsidRDefault="00BB3C2D" w:rsidP="000B555F">
      <w:pPr>
        <w:pStyle w:val="a3"/>
        <w:rPr>
          <w:color w:val="000000"/>
          <w:spacing w:val="0"/>
        </w:rPr>
      </w:pPr>
    </w:p>
    <w:sectPr w:rsidR="00BB3C2D" w:rsidRPr="00580B29">
      <w:pgSz w:w="11906" w:h="16838"/>
      <w:pgMar w:top="850" w:right="1186" w:bottom="2163" w:left="118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6655" w14:textId="77777777" w:rsidR="0002094C" w:rsidRDefault="0002094C" w:rsidP="00CB50EA">
      <w:r>
        <w:separator/>
      </w:r>
    </w:p>
  </w:endnote>
  <w:endnote w:type="continuationSeparator" w:id="0">
    <w:p w14:paraId="4515F99B" w14:textId="77777777" w:rsidR="0002094C" w:rsidRDefault="0002094C" w:rsidP="00CB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0873E" w14:textId="77777777" w:rsidR="0002094C" w:rsidRDefault="0002094C" w:rsidP="00CB50EA">
      <w:r>
        <w:separator/>
      </w:r>
    </w:p>
  </w:footnote>
  <w:footnote w:type="continuationSeparator" w:id="0">
    <w:p w14:paraId="5E8C5C46" w14:textId="77777777" w:rsidR="0002094C" w:rsidRDefault="0002094C" w:rsidP="00CB5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94"/>
    <w:rsid w:val="00000FB5"/>
    <w:rsid w:val="0002094C"/>
    <w:rsid w:val="000550AC"/>
    <w:rsid w:val="000B555F"/>
    <w:rsid w:val="001005AA"/>
    <w:rsid w:val="001515FC"/>
    <w:rsid w:val="001774B5"/>
    <w:rsid w:val="00181613"/>
    <w:rsid w:val="002D110C"/>
    <w:rsid w:val="002D72F2"/>
    <w:rsid w:val="00304E54"/>
    <w:rsid w:val="00330BE0"/>
    <w:rsid w:val="00334034"/>
    <w:rsid w:val="003F48B2"/>
    <w:rsid w:val="004302FF"/>
    <w:rsid w:val="00475C0F"/>
    <w:rsid w:val="004A0C94"/>
    <w:rsid w:val="00575A2B"/>
    <w:rsid w:val="00580B29"/>
    <w:rsid w:val="005A4F13"/>
    <w:rsid w:val="005C0310"/>
    <w:rsid w:val="005E6479"/>
    <w:rsid w:val="00622F7A"/>
    <w:rsid w:val="006476B4"/>
    <w:rsid w:val="006567EC"/>
    <w:rsid w:val="006A0ABE"/>
    <w:rsid w:val="006B152B"/>
    <w:rsid w:val="006B3F11"/>
    <w:rsid w:val="006D0322"/>
    <w:rsid w:val="006D6B0C"/>
    <w:rsid w:val="007076F6"/>
    <w:rsid w:val="00742E15"/>
    <w:rsid w:val="00752D1E"/>
    <w:rsid w:val="00854BA6"/>
    <w:rsid w:val="00865821"/>
    <w:rsid w:val="00881CA9"/>
    <w:rsid w:val="008F01AF"/>
    <w:rsid w:val="0091349B"/>
    <w:rsid w:val="00936945"/>
    <w:rsid w:val="0095428B"/>
    <w:rsid w:val="009D6EF8"/>
    <w:rsid w:val="00AA4193"/>
    <w:rsid w:val="00AD5C2E"/>
    <w:rsid w:val="00AF061B"/>
    <w:rsid w:val="00B0425D"/>
    <w:rsid w:val="00B6264F"/>
    <w:rsid w:val="00BA01BC"/>
    <w:rsid w:val="00BB3C2D"/>
    <w:rsid w:val="00BE09D4"/>
    <w:rsid w:val="00CB50EA"/>
    <w:rsid w:val="00D21462"/>
    <w:rsid w:val="00D91C7C"/>
    <w:rsid w:val="00DA2681"/>
    <w:rsid w:val="00E2729A"/>
    <w:rsid w:val="00E45CDA"/>
    <w:rsid w:val="00E57EC6"/>
    <w:rsid w:val="00EF1E77"/>
    <w:rsid w:val="00F2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2ABCD"/>
  <w15:chartTrackingRefBased/>
  <w15:docId w15:val="{7EADC748-DE8F-48F9-90D8-ED8C0D1F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ルポ"/>
    <w:pPr>
      <w:widowControl w:val="0"/>
      <w:wordWrap w:val="0"/>
      <w:autoSpaceDE w:val="0"/>
      <w:autoSpaceDN w:val="0"/>
      <w:adjustRightInd w:val="0"/>
      <w:spacing w:line="428" w:lineRule="exact"/>
      <w:jc w:val="both"/>
    </w:pPr>
    <w:rPr>
      <w:rFonts w:ascii="ＭＳ 明朝"/>
      <w:spacing w:val="19"/>
      <w:sz w:val="24"/>
    </w:rPr>
  </w:style>
  <w:style w:type="paragraph" w:styleId="a4">
    <w:name w:val="Balloon Text"/>
    <w:basedOn w:val="a"/>
    <w:semiHidden/>
    <w:rsid w:val="002D110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B50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B50EA"/>
    <w:rPr>
      <w:kern w:val="2"/>
      <w:sz w:val="21"/>
    </w:rPr>
  </w:style>
  <w:style w:type="paragraph" w:styleId="a7">
    <w:name w:val="footer"/>
    <w:basedOn w:val="a"/>
    <w:link w:val="a8"/>
    <w:rsid w:val="00CB50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B50EA"/>
    <w:rPr>
      <w:kern w:val="2"/>
      <w:sz w:val="21"/>
    </w:rPr>
  </w:style>
  <w:style w:type="paragraph" w:styleId="a9">
    <w:name w:val="Body Text Indent"/>
    <w:basedOn w:val="a"/>
    <w:link w:val="aa"/>
    <w:rsid w:val="00BB3C2D"/>
    <w:pPr>
      <w:ind w:left="382" w:firstLine="191"/>
    </w:pPr>
    <w:rPr>
      <w:sz w:val="20"/>
    </w:rPr>
  </w:style>
  <w:style w:type="character" w:customStyle="1" w:styleId="aa">
    <w:name w:val="本文インデント (文字)"/>
    <w:link w:val="a9"/>
    <w:rsid w:val="00BB3C2D"/>
    <w:rPr>
      <w:kern w:val="2"/>
    </w:rPr>
  </w:style>
  <w:style w:type="table" w:styleId="ab">
    <w:name w:val="Table Grid"/>
    <w:basedOn w:val="a1"/>
    <w:uiPriority w:val="39"/>
    <w:rsid w:val="00BB3C2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95428B"/>
    <w:pPr>
      <w:jc w:val="center"/>
    </w:pPr>
    <w:rPr>
      <w:rFonts w:ascii="ＭＳ 明朝" w:hAnsi="ＭＳ 明朝"/>
      <w:sz w:val="24"/>
      <w:szCs w:val="24"/>
    </w:rPr>
  </w:style>
  <w:style w:type="character" w:customStyle="1" w:styleId="ad">
    <w:name w:val="記 (文字)"/>
    <w:link w:val="ac"/>
    <w:rsid w:val="0095428B"/>
    <w:rPr>
      <w:rFonts w:ascii="ＭＳ 明朝" w:hAnsi="ＭＳ 明朝"/>
      <w:kern w:val="2"/>
      <w:sz w:val="24"/>
      <w:szCs w:val="24"/>
    </w:rPr>
  </w:style>
  <w:style w:type="paragraph" w:styleId="ae">
    <w:name w:val="Closing"/>
    <w:basedOn w:val="a"/>
    <w:link w:val="af"/>
    <w:rsid w:val="0095428B"/>
    <w:pPr>
      <w:jc w:val="right"/>
    </w:pPr>
    <w:rPr>
      <w:rFonts w:ascii="ＭＳ 明朝" w:hAnsi="ＭＳ 明朝"/>
      <w:sz w:val="24"/>
      <w:szCs w:val="24"/>
    </w:rPr>
  </w:style>
  <w:style w:type="character" w:customStyle="1" w:styleId="af">
    <w:name w:val="結語 (文字)"/>
    <w:link w:val="ae"/>
    <w:rsid w:val="0095428B"/>
    <w:rPr>
      <w:rFonts w:ascii="ＭＳ 明朝" w:hAnsi="ＭＳ 明朝"/>
      <w:kern w:val="2"/>
      <w:sz w:val="24"/>
      <w:szCs w:val="24"/>
    </w:rPr>
  </w:style>
  <w:style w:type="paragraph" w:styleId="af0">
    <w:name w:val="Revision"/>
    <w:hidden/>
    <w:uiPriority w:val="99"/>
    <w:semiHidden/>
    <w:rsid w:val="00334034"/>
    <w:rPr>
      <w:kern w:val="2"/>
      <w:sz w:val="21"/>
    </w:rPr>
  </w:style>
  <w:style w:type="character" w:styleId="af1">
    <w:name w:val="annotation reference"/>
    <w:rsid w:val="006476B4"/>
    <w:rPr>
      <w:sz w:val="18"/>
      <w:szCs w:val="18"/>
    </w:rPr>
  </w:style>
  <w:style w:type="paragraph" w:styleId="af2">
    <w:name w:val="annotation text"/>
    <w:basedOn w:val="a"/>
    <w:link w:val="af3"/>
    <w:rsid w:val="006476B4"/>
    <w:pPr>
      <w:jc w:val="left"/>
    </w:pPr>
  </w:style>
  <w:style w:type="character" w:customStyle="1" w:styleId="af3">
    <w:name w:val="コメント文字列 (文字)"/>
    <w:link w:val="af2"/>
    <w:rsid w:val="006476B4"/>
    <w:rPr>
      <w:kern w:val="2"/>
      <w:sz w:val="21"/>
    </w:rPr>
  </w:style>
  <w:style w:type="paragraph" w:styleId="af4">
    <w:name w:val="annotation subject"/>
    <w:basedOn w:val="af2"/>
    <w:next w:val="af2"/>
    <w:link w:val="af5"/>
    <w:rsid w:val="006476B4"/>
    <w:rPr>
      <w:b/>
      <w:bCs/>
    </w:rPr>
  </w:style>
  <w:style w:type="character" w:customStyle="1" w:styleId="af5">
    <w:name w:val="コメント内容 (文字)"/>
    <w:link w:val="af4"/>
    <w:rsid w:val="006476B4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88233a28cf2211372b529dd82fabc9a6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2789df652b9bd839dc375727bf985fb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07309e3-ded2-4207-80bc-acf1f1ae2ea6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5422E-8FD1-4655-944A-02A40360A6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9D47CC-CF3E-4C9C-B04B-EF0F4F83FD8C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3.xml><?xml version="1.0" encoding="utf-8"?>
<ds:datastoreItem xmlns:ds="http://schemas.openxmlformats.org/officeDocument/2006/customXml" ds:itemID="{4FE8E5DA-0C85-4886-914B-F55F35675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信州の木様式長</vt:lpstr>
      <vt:lpstr>信州の木様式長</vt:lpstr>
    </vt:vector>
  </TitlesOfParts>
  <Company>長野県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信州の木様式長</dc:title>
  <dc:subject/>
  <dc:creator>林務部林業課</dc:creator>
  <cp:keywords/>
  <cp:lastModifiedBy>増井　僚</cp:lastModifiedBy>
  <cp:revision>2</cp:revision>
  <cp:lastPrinted>2025-05-09T10:14:00Z</cp:lastPrinted>
  <dcterms:created xsi:type="dcterms:W3CDTF">2026-09-25T05:09:00Z</dcterms:created>
  <dcterms:modified xsi:type="dcterms:W3CDTF">2026-09-25T05:09:00Z</dcterms:modified>
</cp:coreProperties>
</file>